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727F" w14:textId="77777777" w:rsidR="00B10174" w:rsidRDefault="00B10174" w:rsidP="00B10174">
      <w:pPr>
        <w:pStyle w:val="a5"/>
        <w:ind w:firstLine="709"/>
        <w:jc w:val="both"/>
        <w:rPr>
          <w:sz w:val="28"/>
          <w:szCs w:val="28"/>
        </w:rPr>
      </w:pPr>
    </w:p>
    <w:p w14:paraId="57CD6DB1" w14:textId="77777777" w:rsidR="00B10174" w:rsidRPr="006337DC" w:rsidRDefault="00B10174" w:rsidP="00B10174">
      <w:pPr>
        <w:pStyle w:val="a5"/>
        <w:ind w:firstLine="709"/>
        <w:jc w:val="center"/>
        <w:rPr>
          <w:bCs/>
          <w:sz w:val="28"/>
          <w:szCs w:val="28"/>
        </w:rPr>
      </w:pPr>
      <w:r w:rsidRPr="006337DC">
        <w:rPr>
          <w:bCs/>
          <w:sz w:val="28"/>
          <w:szCs w:val="28"/>
        </w:rPr>
        <w:t>ИНФОРМАЦИЯ</w:t>
      </w:r>
    </w:p>
    <w:p w14:paraId="7EF60D5E" w14:textId="77777777" w:rsidR="00B10174" w:rsidRPr="006337DC" w:rsidRDefault="00B10174" w:rsidP="00B10174">
      <w:pPr>
        <w:pStyle w:val="a5"/>
        <w:ind w:firstLine="709"/>
        <w:jc w:val="center"/>
        <w:rPr>
          <w:bCs/>
          <w:sz w:val="28"/>
          <w:szCs w:val="28"/>
        </w:rPr>
      </w:pPr>
      <w:r w:rsidRPr="006337DC">
        <w:rPr>
          <w:bCs/>
          <w:sz w:val="28"/>
          <w:szCs w:val="28"/>
        </w:rPr>
        <w:t xml:space="preserve">о среднемесячной заработной плате </w:t>
      </w:r>
    </w:p>
    <w:p w14:paraId="406BC8D5" w14:textId="77777777" w:rsidR="00B10174" w:rsidRPr="006337DC" w:rsidRDefault="00B10174" w:rsidP="00B10174">
      <w:pPr>
        <w:pStyle w:val="a5"/>
        <w:ind w:firstLine="709"/>
        <w:jc w:val="center"/>
        <w:rPr>
          <w:bCs/>
          <w:sz w:val="28"/>
          <w:szCs w:val="28"/>
        </w:rPr>
      </w:pPr>
      <w:r w:rsidRPr="006337DC">
        <w:rPr>
          <w:bCs/>
          <w:sz w:val="28"/>
          <w:szCs w:val="28"/>
        </w:rPr>
        <w:t xml:space="preserve">руководителей, </w:t>
      </w:r>
      <w:proofErr w:type="gramStart"/>
      <w:r w:rsidRPr="006337DC">
        <w:rPr>
          <w:bCs/>
          <w:sz w:val="28"/>
          <w:szCs w:val="28"/>
        </w:rPr>
        <w:t>их  заместителей</w:t>
      </w:r>
      <w:proofErr w:type="gramEnd"/>
      <w:r w:rsidRPr="006337DC">
        <w:rPr>
          <w:bCs/>
          <w:sz w:val="28"/>
          <w:szCs w:val="28"/>
        </w:rPr>
        <w:t xml:space="preserve"> и главных бухгалтеров </w:t>
      </w:r>
    </w:p>
    <w:p w14:paraId="02046C9F" w14:textId="77777777" w:rsidR="00C631DD" w:rsidRPr="006337DC" w:rsidRDefault="00C631DD" w:rsidP="00B10174">
      <w:pPr>
        <w:pStyle w:val="a5"/>
        <w:ind w:firstLine="709"/>
        <w:jc w:val="center"/>
        <w:rPr>
          <w:bCs/>
          <w:sz w:val="28"/>
          <w:szCs w:val="28"/>
        </w:rPr>
      </w:pPr>
    </w:p>
    <w:p w14:paraId="7EC7D00C" w14:textId="77777777" w:rsidR="00C631DD" w:rsidRPr="006337DC" w:rsidRDefault="00C631DD" w:rsidP="00B10174">
      <w:pPr>
        <w:pStyle w:val="a5"/>
        <w:ind w:firstLine="709"/>
        <w:jc w:val="center"/>
        <w:rPr>
          <w:bCs/>
          <w:sz w:val="28"/>
          <w:szCs w:val="28"/>
          <w:u w:val="single"/>
        </w:rPr>
      </w:pPr>
      <w:r w:rsidRPr="006337DC">
        <w:rPr>
          <w:bCs/>
          <w:sz w:val="28"/>
          <w:szCs w:val="28"/>
          <w:u w:val="single"/>
        </w:rPr>
        <w:t>Муниципальное автономное образовательное учреждение дополнительного образования «Детско-юношеский центр»</w:t>
      </w:r>
    </w:p>
    <w:p w14:paraId="528556B8" w14:textId="77777777" w:rsidR="00B10174" w:rsidRPr="006337DC" w:rsidRDefault="00B10174" w:rsidP="00B10174">
      <w:pPr>
        <w:pStyle w:val="a5"/>
        <w:ind w:firstLine="709"/>
        <w:jc w:val="center"/>
        <w:rPr>
          <w:bCs/>
          <w:sz w:val="18"/>
          <w:szCs w:val="18"/>
        </w:rPr>
      </w:pPr>
      <w:r w:rsidRPr="006337DC">
        <w:rPr>
          <w:bCs/>
          <w:sz w:val="18"/>
          <w:szCs w:val="18"/>
        </w:rPr>
        <w:t>(наименование учреждения/предприятия)</w:t>
      </w:r>
    </w:p>
    <w:p w14:paraId="605CB313" w14:textId="77777777" w:rsidR="00B10174" w:rsidRPr="006337DC" w:rsidRDefault="00B10174" w:rsidP="00B10174">
      <w:pPr>
        <w:pStyle w:val="a5"/>
        <w:ind w:firstLine="709"/>
        <w:jc w:val="center"/>
        <w:rPr>
          <w:bCs/>
          <w:sz w:val="28"/>
          <w:szCs w:val="28"/>
        </w:rPr>
      </w:pPr>
      <w:r w:rsidRPr="006337DC">
        <w:rPr>
          <w:bCs/>
          <w:sz w:val="28"/>
          <w:szCs w:val="28"/>
        </w:rPr>
        <w:t>за 20</w:t>
      </w:r>
      <w:r w:rsidR="006913B5" w:rsidRPr="006337DC">
        <w:rPr>
          <w:bCs/>
          <w:sz w:val="28"/>
          <w:szCs w:val="28"/>
        </w:rPr>
        <w:t xml:space="preserve">24 </w:t>
      </w:r>
      <w:r w:rsidRPr="006337DC">
        <w:rPr>
          <w:bCs/>
          <w:sz w:val="28"/>
          <w:szCs w:val="28"/>
        </w:rPr>
        <w:t>год</w:t>
      </w:r>
    </w:p>
    <w:p w14:paraId="5F4EBEC3" w14:textId="77777777" w:rsidR="00B10174" w:rsidRPr="006337DC" w:rsidRDefault="00B10174" w:rsidP="00B10174">
      <w:pPr>
        <w:pStyle w:val="a5"/>
        <w:ind w:firstLine="709"/>
        <w:jc w:val="center"/>
        <w:rPr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B10174" w:rsidRPr="006337DC" w14:paraId="598FD481" w14:textId="77777777" w:rsidTr="00CD2034">
        <w:tc>
          <w:tcPr>
            <w:tcW w:w="817" w:type="dxa"/>
            <w:shd w:val="clear" w:color="auto" w:fill="auto"/>
          </w:tcPr>
          <w:p w14:paraId="6AF91707" w14:textId="77777777" w:rsidR="00B10174" w:rsidRPr="006337DC" w:rsidRDefault="00B10174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70F55FBA" w14:textId="77777777" w:rsidR="00B10174" w:rsidRPr="006337DC" w:rsidRDefault="00B10174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shd w:val="clear" w:color="auto" w:fill="auto"/>
          </w:tcPr>
          <w:p w14:paraId="106649E6" w14:textId="77777777" w:rsidR="00B10174" w:rsidRPr="006337DC" w:rsidRDefault="00B10174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shd w:val="clear" w:color="auto" w:fill="auto"/>
          </w:tcPr>
          <w:p w14:paraId="3F2DC29D" w14:textId="77777777" w:rsidR="00B10174" w:rsidRPr="006337DC" w:rsidRDefault="00B10174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B10174" w:rsidRPr="006337DC" w14:paraId="0694BF35" w14:textId="77777777" w:rsidTr="00CD2034">
        <w:tc>
          <w:tcPr>
            <w:tcW w:w="817" w:type="dxa"/>
            <w:shd w:val="clear" w:color="auto" w:fill="auto"/>
          </w:tcPr>
          <w:p w14:paraId="7DD84009" w14:textId="77777777" w:rsidR="00B10174" w:rsidRPr="006337DC" w:rsidRDefault="006913B5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C1D9E0A" w14:textId="77777777" w:rsidR="00B10174" w:rsidRPr="006337DC" w:rsidRDefault="006913B5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6337DC">
              <w:rPr>
                <w:bCs/>
                <w:sz w:val="28"/>
                <w:szCs w:val="28"/>
              </w:rPr>
              <w:t>Чукавина</w:t>
            </w:r>
            <w:proofErr w:type="spellEnd"/>
            <w:r w:rsidRPr="006337DC">
              <w:rPr>
                <w:bCs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3118" w:type="dxa"/>
            <w:shd w:val="clear" w:color="auto" w:fill="auto"/>
          </w:tcPr>
          <w:p w14:paraId="4744E0BD" w14:textId="77777777" w:rsidR="00B10174" w:rsidRPr="006337DC" w:rsidRDefault="006913B5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Директор</w:t>
            </w:r>
          </w:p>
        </w:tc>
        <w:tc>
          <w:tcPr>
            <w:tcW w:w="2835" w:type="dxa"/>
            <w:shd w:val="clear" w:color="auto" w:fill="auto"/>
          </w:tcPr>
          <w:p w14:paraId="386E9D49" w14:textId="77777777" w:rsidR="00B10174" w:rsidRPr="006337DC" w:rsidRDefault="00C631DD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98053</w:t>
            </w:r>
          </w:p>
        </w:tc>
      </w:tr>
      <w:tr w:rsidR="00B10174" w:rsidRPr="006337DC" w14:paraId="3171C337" w14:textId="77777777" w:rsidTr="00CD2034">
        <w:tc>
          <w:tcPr>
            <w:tcW w:w="817" w:type="dxa"/>
            <w:shd w:val="clear" w:color="auto" w:fill="auto"/>
          </w:tcPr>
          <w:p w14:paraId="137804E3" w14:textId="77777777" w:rsidR="00B10174" w:rsidRPr="006337DC" w:rsidRDefault="006913B5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E602784" w14:textId="77777777" w:rsidR="00B10174" w:rsidRPr="006337DC" w:rsidRDefault="006913B5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6337DC">
              <w:rPr>
                <w:bCs/>
                <w:sz w:val="28"/>
                <w:szCs w:val="28"/>
              </w:rPr>
              <w:t>Долбилова</w:t>
            </w:r>
            <w:proofErr w:type="spellEnd"/>
            <w:r w:rsidRPr="006337DC">
              <w:rPr>
                <w:bCs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3118" w:type="dxa"/>
            <w:shd w:val="clear" w:color="auto" w:fill="auto"/>
          </w:tcPr>
          <w:p w14:paraId="49D8F5DA" w14:textId="77777777" w:rsidR="00B10174" w:rsidRPr="006337DC" w:rsidRDefault="006913B5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shd w:val="clear" w:color="auto" w:fill="auto"/>
          </w:tcPr>
          <w:p w14:paraId="235C92A0" w14:textId="77777777" w:rsidR="00B10174" w:rsidRPr="006337DC" w:rsidRDefault="00C631DD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72123</w:t>
            </w:r>
          </w:p>
        </w:tc>
      </w:tr>
      <w:tr w:rsidR="00B10174" w:rsidRPr="006337DC" w14:paraId="610E8912" w14:textId="77777777" w:rsidTr="00CD2034">
        <w:tc>
          <w:tcPr>
            <w:tcW w:w="817" w:type="dxa"/>
            <w:shd w:val="clear" w:color="auto" w:fill="auto"/>
          </w:tcPr>
          <w:p w14:paraId="745AEC92" w14:textId="77777777" w:rsidR="00B10174" w:rsidRPr="006337DC" w:rsidRDefault="006913B5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F3283D7" w14:textId="77777777" w:rsidR="00B10174" w:rsidRPr="006337DC" w:rsidRDefault="006913B5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6337DC">
              <w:rPr>
                <w:bCs/>
                <w:sz w:val="28"/>
                <w:szCs w:val="28"/>
              </w:rPr>
              <w:t>Кулиненко</w:t>
            </w:r>
            <w:proofErr w:type="spellEnd"/>
            <w:r w:rsidRPr="006337DC">
              <w:rPr>
                <w:bCs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3118" w:type="dxa"/>
            <w:shd w:val="clear" w:color="auto" w:fill="auto"/>
          </w:tcPr>
          <w:p w14:paraId="2FF8B10A" w14:textId="77777777" w:rsidR="00B10174" w:rsidRPr="006337DC" w:rsidRDefault="006913B5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2835" w:type="dxa"/>
            <w:shd w:val="clear" w:color="auto" w:fill="auto"/>
          </w:tcPr>
          <w:p w14:paraId="72AC8F9E" w14:textId="77777777" w:rsidR="00B10174" w:rsidRPr="006337DC" w:rsidRDefault="00C631DD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70364</w:t>
            </w:r>
          </w:p>
        </w:tc>
      </w:tr>
      <w:tr w:rsidR="006913B5" w:rsidRPr="006337DC" w14:paraId="71B68252" w14:textId="77777777" w:rsidTr="00CD2034">
        <w:tc>
          <w:tcPr>
            <w:tcW w:w="817" w:type="dxa"/>
            <w:shd w:val="clear" w:color="auto" w:fill="auto"/>
          </w:tcPr>
          <w:p w14:paraId="05AD6E4E" w14:textId="77777777" w:rsidR="006913B5" w:rsidRPr="006337DC" w:rsidRDefault="006913B5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696D55FD" w14:textId="77777777" w:rsidR="006913B5" w:rsidRPr="006337DC" w:rsidRDefault="006913B5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Тиунова Светлана Сергеевна</w:t>
            </w:r>
          </w:p>
        </w:tc>
        <w:tc>
          <w:tcPr>
            <w:tcW w:w="3118" w:type="dxa"/>
            <w:shd w:val="clear" w:color="auto" w:fill="auto"/>
          </w:tcPr>
          <w:p w14:paraId="2288B8D5" w14:textId="77777777" w:rsidR="006913B5" w:rsidRPr="006337DC" w:rsidRDefault="006913B5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Главный бухгалтер</w:t>
            </w:r>
          </w:p>
        </w:tc>
        <w:tc>
          <w:tcPr>
            <w:tcW w:w="2835" w:type="dxa"/>
            <w:shd w:val="clear" w:color="auto" w:fill="auto"/>
          </w:tcPr>
          <w:p w14:paraId="722788C3" w14:textId="77777777" w:rsidR="006913B5" w:rsidRPr="006337DC" w:rsidRDefault="00C631DD" w:rsidP="00CD2034">
            <w:pPr>
              <w:pStyle w:val="a5"/>
              <w:jc w:val="center"/>
              <w:rPr>
                <w:bCs/>
                <w:sz w:val="28"/>
                <w:szCs w:val="28"/>
              </w:rPr>
            </w:pPr>
            <w:r w:rsidRPr="006337DC">
              <w:rPr>
                <w:bCs/>
                <w:sz w:val="28"/>
                <w:szCs w:val="28"/>
              </w:rPr>
              <w:t>84684</w:t>
            </w:r>
          </w:p>
        </w:tc>
      </w:tr>
    </w:tbl>
    <w:p w14:paraId="01B269C5" w14:textId="77777777" w:rsidR="00B10174" w:rsidRPr="006337DC" w:rsidRDefault="00B10174" w:rsidP="00B10174">
      <w:pPr>
        <w:pStyle w:val="a5"/>
        <w:ind w:firstLine="709"/>
        <w:jc w:val="center"/>
        <w:rPr>
          <w:bCs/>
          <w:sz w:val="28"/>
          <w:szCs w:val="28"/>
        </w:rPr>
      </w:pPr>
    </w:p>
    <w:p w14:paraId="34906649" w14:textId="77777777" w:rsidR="0017358B" w:rsidRDefault="0017358B"/>
    <w:sectPr w:rsidR="0017358B" w:rsidSect="00B10174">
      <w:headerReference w:type="default" r:id="rId6"/>
      <w:pgSz w:w="11909" w:h="16834" w:code="9"/>
      <w:pgMar w:top="1134" w:right="851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687B" w14:textId="77777777" w:rsidR="00AC1B32" w:rsidRDefault="00AC1B32">
      <w:r>
        <w:separator/>
      </w:r>
    </w:p>
  </w:endnote>
  <w:endnote w:type="continuationSeparator" w:id="0">
    <w:p w14:paraId="6B70360A" w14:textId="77777777" w:rsidR="00AC1B32" w:rsidRDefault="00AC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197C" w14:textId="77777777" w:rsidR="00AC1B32" w:rsidRDefault="00AC1B32">
      <w:r>
        <w:separator/>
      </w:r>
    </w:p>
  </w:footnote>
  <w:footnote w:type="continuationSeparator" w:id="0">
    <w:p w14:paraId="067509C8" w14:textId="77777777" w:rsidR="00AC1B32" w:rsidRDefault="00AC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B50C" w14:textId="77777777" w:rsidR="006337DC" w:rsidRDefault="00B101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8913FDC" w14:textId="77777777" w:rsidR="006337DC" w:rsidRDefault="006337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97"/>
    <w:rsid w:val="001367B7"/>
    <w:rsid w:val="0017358B"/>
    <w:rsid w:val="006337DC"/>
    <w:rsid w:val="006913B5"/>
    <w:rsid w:val="008F6057"/>
    <w:rsid w:val="00A96041"/>
    <w:rsid w:val="00AC1B32"/>
    <w:rsid w:val="00B10174"/>
    <w:rsid w:val="00C631DD"/>
    <w:rsid w:val="00D55CE2"/>
    <w:rsid w:val="00FC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679E"/>
  <w15:docId w15:val="{0AC3C17E-6B16-41A0-AC3D-318EF14D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0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ДЮЦ ДЮЦ</cp:lastModifiedBy>
  <cp:revision>3</cp:revision>
  <dcterms:created xsi:type="dcterms:W3CDTF">2025-02-26T04:16:00Z</dcterms:created>
  <dcterms:modified xsi:type="dcterms:W3CDTF">2025-02-26T05:03:00Z</dcterms:modified>
</cp:coreProperties>
</file>